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47160B" w14:textId="77777777" w:rsidR="008D5BAB" w:rsidRPr="00034B2B" w:rsidRDefault="008D5BAB" w:rsidP="008D5BAB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034B2B">
        <w:rPr>
          <w:rFonts w:ascii="Arial" w:hAnsi="Arial" w:cs="Arial"/>
          <w:b/>
          <w:sz w:val="22"/>
          <w:szCs w:val="22"/>
        </w:rPr>
        <w:t>TABELA ELEMENTÓW SCALONYCH</w:t>
      </w:r>
    </w:p>
    <w:p w14:paraId="4C25523A" w14:textId="76D2C0AE" w:rsidR="008D5BAB" w:rsidRPr="00034B2B" w:rsidRDefault="00F37177" w:rsidP="008D5BAB">
      <w:pPr>
        <w:jc w:val="center"/>
        <w:rPr>
          <w:rFonts w:ascii="Arial" w:hAnsi="Arial" w:cs="Arial"/>
          <w:sz w:val="22"/>
          <w:szCs w:val="22"/>
        </w:rPr>
      </w:pPr>
      <w:r w:rsidRPr="00034B2B">
        <w:rPr>
          <w:rFonts w:ascii="Arial" w:hAnsi="Arial" w:cs="Arial"/>
          <w:b/>
          <w:sz w:val="22"/>
          <w:szCs w:val="22"/>
          <w:lang w:eastAsia="ar-SA"/>
        </w:rPr>
        <w:t xml:space="preserve">Zadanie </w:t>
      </w:r>
      <w:r w:rsidR="008D5BAB" w:rsidRPr="00034B2B">
        <w:rPr>
          <w:rFonts w:ascii="Arial" w:hAnsi="Arial" w:cs="Arial"/>
          <w:b/>
          <w:sz w:val="22"/>
          <w:szCs w:val="22"/>
          <w:lang w:eastAsia="ar-SA"/>
        </w:rPr>
        <w:t>pn</w:t>
      </w:r>
      <w:r w:rsidRPr="00034B2B">
        <w:rPr>
          <w:rFonts w:ascii="Arial" w:hAnsi="Arial" w:cs="Arial"/>
          <w:b/>
          <w:sz w:val="22"/>
          <w:szCs w:val="22"/>
          <w:lang w:eastAsia="ar-SA"/>
        </w:rPr>
        <w:t>.</w:t>
      </w:r>
      <w:r w:rsidR="008D5BAB" w:rsidRPr="00034B2B">
        <w:rPr>
          <w:rFonts w:ascii="Arial" w:hAnsi="Arial" w:cs="Arial"/>
          <w:b/>
          <w:sz w:val="22"/>
          <w:szCs w:val="22"/>
          <w:lang w:eastAsia="ar-SA"/>
        </w:rPr>
        <w:t xml:space="preserve">: </w:t>
      </w:r>
      <w:r w:rsidR="0052718F" w:rsidRPr="00034B2B">
        <w:rPr>
          <w:rFonts w:ascii="Arial" w:hAnsi="Arial" w:cs="Arial"/>
          <w:b/>
          <w:bCs/>
          <w:i/>
          <w:sz w:val="22"/>
          <w:szCs w:val="22"/>
        </w:rPr>
        <w:t>„</w:t>
      </w:r>
      <w:r w:rsidR="0052718F" w:rsidRPr="00034B2B">
        <w:rPr>
          <w:rFonts w:ascii="Arial" w:hAnsi="Arial" w:cs="Arial"/>
          <w:b/>
          <w:bCs/>
          <w:lang w:eastAsia="zh-CN"/>
        </w:rPr>
        <w:t>Budowa oświetlenia w ulicach św. Rodziny, św. Franciszka i św. Jadwigi”.</w:t>
      </w:r>
    </w:p>
    <w:tbl>
      <w:tblPr>
        <w:tblpPr w:leftFromText="141" w:rightFromText="141" w:vertAnchor="page" w:horzAnchor="margin" w:tblpY="4171"/>
        <w:tblW w:w="87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"/>
        <w:gridCol w:w="3795"/>
        <w:gridCol w:w="1166"/>
        <w:gridCol w:w="3178"/>
      </w:tblGrid>
      <w:tr w:rsidR="0052718F" w:rsidRPr="00034B2B" w14:paraId="0822F97C" w14:textId="6AC24A6E" w:rsidTr="0052718F">
        <w:trPr>
          <w:trHeight w:val="1014"/>
        </w:trPr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B8AC5" w14:textId="77777777" w:rsidR="0052718F" w:rsidRPr="00034B2B" w:rsidRDefault="0052718F" w:rsidP="008D5BAB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034B2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783A8" w14:textId="28FBD019" w:rsidR="0052718F" w:rsidRPr="00034B2B" w:rsidRDefault="0052718F" w:rsidP="008D5BAB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034B2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Nazwa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28093" w14:textId="77777777" w:rsidR="0052718F" w:rsidRPr="00034B2B" w:rsidRDefault="0052718F" w:rsidP="008D5BAB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034B2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3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F09AD" w14:textId="248F5CC5" w:rsidR="0052718F" w:rsidRPr="00034B2B" w:rsidRDefault="0052718F" w:rsidP="00F37177">
            <w:pPr>
              <w:spacing w:line="252" w:lineRule="auto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034B2B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 xml:space="preserve">Wartość brutto </w:t>
            </w:r>
          </w:p>
        </w:tc>
      </w:tr>
      <w:tr w:rsidR="0052718F" w:rsidRPr="00034B2B" w14:paraId="6E7BC6E6" w14:textId="4EBE1EA9" w:rsidTr="0052718F">
        <w:trPr>
          <w:trHeight w:val="402"/>
        </w:trPr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9B009" w14:textId="77777777" w:rsidR="0052718F" w:rsidRPr="00034B2B" w:rsidRDefault="0052718F" w:rsidP="008D5BAB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326A2" w14:textId="55682327" w:rsidR="0052718F" w:rsidRPr="00034B2B" w:rsidRDefault="0052718F" w:rsidP="008D5BAB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Oświetlenie w ul. św. Rodziny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DD4C5" w14:textId="77777777" w:rsidR="0052718F" w:rsidRPr="00034B2B" w:rsidRDefault="0052718F" w:rsidP="008D5BAB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kpl</w:t>
            </w:r>
            <w:proofErr w:type="spellEnd"/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184AE" w14:textId="77777777" w:rsidR="0052718F" w:rsidRPr="00034B2B" w:rsidRDefault="0052718F" w:rsidP="008D5BAB">
            <w:pPr>
              <w:spacing w:line="254" w:lineRule="auto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</w:tc>
      </w:tr>
      <w:tr w:rsidR="0052718F" w:rsidRPr="00034B2B" w14:paraId="1FDE7421" w14:textId="369A391D" w:rsidTr="0052718F">
        <w:trPr>
          <w:trHeight w:val="402"/>
        </w:trPr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A4E88" w14:textId="77777777" w:rsidR="0052718F" w:rsidRPr="00034B2B" w:rsidRDefault="0052718F" w:rsidP="008D5BAB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37D50" w14:textId="098C93A7" w:rsidR="0052718F" w:rsidRPr="00034B2B" w:rsidRDefault="0052718F" w:rsidP="008D5BAB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Oświetlenie w ul. św. Franciszka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B51F5" w14:textId="73A89C0B" w:rsidR="0052718F" w:rsidRPr="00034B2B" w:rsidRDefault="0052718F" w:rsidP="008D5BAB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vertAlign w:val="superscript"/>
                <w:lang w:eastAsia="en-US"/>
              </w:rPr>
            </w:pPr>
            <w:proofErr w:type="spellStart"/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kpl</w:t>
            </w:r>
            <w:proofErr w:type="spellEnd"/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9F3E5" w14:textId="77777777" w:rsidR="0052718F" w:rsidRPr="00034B2B" w:rsidRDefault="0052718F" w:rsidP="008D5BAB">
            <w:pPr>
              <w:spacing w:line="252" w:lineRule="auto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</w:tc>
      </w:tr>
      <w:tr w:rsidR="0052718F" w:rsidRPr="00034B2B" w14:paraId="19A28F3A" w14:textId="3DAD79AC" w:rsidTr="0052718F">
        <w:trPr>
          <w:trHeight w:val="402"/>
        </w:trPr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EAF5" w14:textId="441B48A3" w:rsidR="0052718F" w:rsidRPr="00034B2B" w:rsidRDefault="0052718F" w:rsidP="008D5BAB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79218" w14:textId="020E0FD2" w:rsidR="0052718F" w:rsidRPr="00034B2B" w:rsidRDefault="0052718F" w:rsidP="008D5BAB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Oświetlenie w ul. św. Jadwigi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8C7B6E" w14:textId="514B8A18" w:rsidR="0052718F" w:rsidRPr="00034B2B" w:rsidRDefault="0052718F" w:rsidP="008D5BAB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kpl</w:t>
            </w:r>
            <w:proofErr w:type="spellEnd"/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A8B7DE" w14:textId="77777777" w:rsidR="0052718F" w:rsidRPr="00034B2B" w:rsidRDefault="0052718F" w:rsidP="008D5BAB">
            <w:pPr>
              <w:spacing w:line="256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    </w:t>
            </w:r>
          </w:p>
        </w:tc>
      </w:tr>
      <w:tr w:rsidR="0052718F" w:rsidRPr="00034B2B" w14:paraId="670CD799" w14:textId="6CE59F93" w:rsidTr="0052718F">
        <w:trPr>
          <w:trHeight w:val="402"/>
        </w:trPr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F67D9" w14:textId="77777777" w:rsidR="0052718F" w:rsidRPr="00034B2B" w:rsidRDefault="0052718F" w:rsidP="008D5BAB">
            <w:pPr>
              <w:spacing w:line="252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4DA475" w14:textId="6A7307F9" w:rsidR="0052718F" w:rsidRPr="00034B2B" w:rsidRDefault="0052718F" w:rsidP="00E079EB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34B2B">
              <w:rPr>
                <w:rFonts w:ascii="Arial" w:hAnsi="Arial" w:cs="Arial"/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3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AE62B0" w14:textId="77777777" w:rsidR="0052718F" w:rsidRPr="00034B2B" w:rsidRDefault="0052718F" w:rsidP="008D5BAB">
            <w:pPr>
              <w:spacing w:line="256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0C5D53CE" w14:textId="77777777" w:rsidR="001B55B7" w:rsidRPr="00034B2B" w:rsidRDefault="001B55B7">
      <w:pPr>
        <w:rPr>
          <w:rFonts w:ascii="Arial" w:hAnsi="Arial" w:cs="Arial"/>
        </w:rPr>
      </w:pPr>
    </w:p>
    <w:p w14:paraId="7364ADFF" w14:textId="77777777" w:rsidR="008D5BAB" w:rsidRPr="00034B2B" w:rsidRDefault="008D5BAB" w:rsidP="008D5BAB">
      <w:pPr>
        <w:rPr>
          <w:rFonts w:ascii="Arial" w:hAnsi="Arial" w:cs="Arial"/>
        </w:rPr>
      </w:pPr>
    </w:p>
    <w:p w14:paraId="52DAEB7D" w14:textId="77777777" w:rsidR="008D5BAB" w:rsidRPr="00034B2B" w:rsidRDefault="008D5BAB" w:rsidP="008D5BAB">
      <w:pPr>
        <w:rPr>
          <w:rFonts w:ascii="Arial" w:hAnsi="Arial" w:cs="Arial"/>
        </w:rPr>
      </w:pPr>
    </w:p>
    <w:p w14:paraId="33890A0E" w14:textId="77777777" w:rsidR="008D5BAB" w:rsidRPr="00034B2B" w:rsidRDefault="008D5BAB" w:rsidP="008D5BAB">
      <w:pPr>
        <w:rPr>
          <w:rFonts w:ascii="Arial" w:hAnsi="Arial" w:cs="Arial"/>
        </w:rPr>
      </w:pPr>
    </w:p>
    <w:p w14:paraId="2B53874A" w14:textId="77777777" w:rsidR="008D5BAB" w:rsidRPr="00034B2B" w:rsidRDefault="008D5BAB" w:rsidP="008D5BAB">
      <w:pPr>
        <w:rPr>
          <w:rFonts w:ascii="Arial" w:hAnsi="Arial" w:cs="Arial"/>
        </w:rPr>
      </w:pPr>
    </w:p>
    <w:p w14:paraId="0AE769E3" w14:textId="77777777" w:rsidR="0052718F" w:rsidRPr="00034B2B" w:rsidRDefault="0052718F" w:rsidP="008D5BAB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63C037F4" w14:textId="77777777" w:rsidR="0052718F" w:rsidRPr="00034B2B" w:rsidRDefault="0052718F" w:rsidP="008D5BAB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36432208" w14:textId="12B5CE83" w:rsidR="008D5BAB" w:rsidRPr="00034B2B" w:rsidRDefault="008D5BAB" w:rsidP="008D5BAB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034B2B">
        <w:rPr>
          <w:rFonts w:ascii="Arial" w:hAnsi="Arial" w:cs="Arial"/>
          <w:b/>
          <w:sz w:val="22"/>
          <w:szCs w:val="22"/>
        </w:rPr>
        <w:t>UWAGA!</w:t>
      </w:r>
    </w:p>
    <w:p w14:paraId="487D4F84" w14:textId="77777777" w:rsidR="008D5BAB" w:rsidRPr="00034B2B" w:rsidRDefault="008D5BAB" w:rsidP="008D5BA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34B2B">
        <w:rPr>
          <w:rFonts w:ascii="Arial" w:hAnsi="Arial" w:cs="Arial"/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0A606727" w14:textId="77777777" w:rsidR="008D5BAB" w:rsidRPr="00034B2B" w:rsidRDefault="008D5BAB" w:rsidP="008D5BAB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034B2B">
        <w:rPr>
          <w:rFonts w:ascii="Arial" w:hAnsi="Arial" w:cs="Arial"/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2F6201BC" w14:textId="77777777" w:rsidR="008D5BAB" w:rsidRPr="00034B2B" w:rsidRDefault="008D5BAB" w:rsidP="008D5BAB">
      <w:pPr>
        <w:rPr>
          <w:rFonts w:ascii="Arial" w:hAnsi="Arial" w:cs="Arial"/>
          <w:sz w:val="22"/>
          <w:szCs w:val="22"/>
        </w:rPr>
      </w:pPr>
    </w:p>
    <w:p w14:paraId="5DE95679" w14:textId="77777777" w:rsidR="008D5BAB" w:rsidRPr="00034B2B" w:rsidRDefault="008D5BAB" w:rsidP="008D5BAB">
      <w:pPr>
        <w:rPr>
          <w:rFonts w:ascii="Arial" w:hAnsi="Arial" w:cs="Arial"/>
          <w:sz w:val="22"/>
          <w:szCs w:val="22"/>
        </w:rPr>
      </w:pPr>
      <w:r w:rsidRPr="00034B2B">
        <w:rPr>
          <w:rFonts w:ascii="Arial" w:hAnsi="Arial" w:cs="Arial"/>
          <w:sz w:val="22"/>
          <w:szCs w:val="22"/>
        </w:rPr>
        <w:br/>
      </w:r>
    </w:p>
    <w:p w14:paraId="5BA73D3E" w14:textId="77777777" w:rsidR="008D5BAB" w:rsidRPr="00034B2B" w:rsidRDefault="008D5BAB" w:rsidP="008D5BAB">
      <w:pPr>
        <w:rPr>
          <w:rFonts w:ascii="Arial" w:hAnsi="Arial" w:cs="Arial"/>
        </w:rPr>
      </w:pPr>
    </w:p>
    <w:p w14:paraId="39E552D5" w14:textId="77777777" w:rsidR="008D5BAB" w:rsidRPr="00034B2B" w:rsidRDefault="008D5BAB" w:rsidP="008D5BAB">
      <w:pPr>
        <w:rPr>
          <w:rFonts w:ascii="Arial" w:hAnsi="Arial" w:cs="Arial"/>
        </w:rPr>
      </w:pPr>
    </w:p>
    <w:p w14:paraId="2DA79105" w14:textId="77777777" w:rsidR="008D5BAB" w:rsidRPr="00034B2B" w:rsidRDefault="008D5BAB" w:rsidP="008D5BAB">
      <w:pPr>
        <w:rPr>
          <w:rFonts w:ascii="Arial" w:hAnsi="Arial" w:cs="Arial"/>
        </w:rPr>
      </w:pPr>
    </w:p>
    <w:p w14:paraId="107325EA" w14:textId="77777777" w:rsidR="008D5BAB" w:rsidRPr="00034B2B" w:rsidRDefault="008D5BAB" w:rsidP="008D5BAB">
      <w:pPr>
        <w:rPr>
          <w:rFonts w:ascii="Arial" w:hAnsi="Arial" w:cs="Arial"/>
        </w:rPr>
      </w:pPr>
    </w:p>
    <w:p w14:paraId="57A590AA" w14:textId="77777777" w:rsidR="00034B2B" w:rsidRPr="00034B2B" w:rsidRDefault="00034B2B" w:rsidP="00034B2B">
      <w:pPr>
        <w:ind w:left="6372"/>
        <w:rPr>
          <w:rFonts w:ascii="Arial" w:hAnsi="Arial" w:cs="Arial"/>
          <w:i/>
        </w:rPr>
      </w:pPr>
      <w:r w:rsidRPr="00034B2B">
        <w:rPr>
          <w:rFonts w:ascii="Arial" w:hAnsi="Arial" w:cs="Arial"/>
          <w:i/>
        </w:rPr>
        <w:t xml:space="preserve">(Podpis(y) osoby(osób) </w:t>
      </w:r>
    </w:p>
    <w:p w14:paraId="05ABC17F" w14:textId="77777777" w:rsidR="00034B2B" w:rsidRPr="00034B2B" w:rsidRDefault="00034B2B" w:rsidP="00034B2B">
      <w:pPr>
        <w:ind w:left="6372"/>
        <w:rPr>
          <w:rFonts w:ascii="Arial" w:hAnsi="Arial" w:cs="Arial"/>
          <w:i/>
        </w:rPr>
      </w:pPr>
      <w:r w:rsidRPr="00034B2B">
        <w:rPr>
          <w:rFonts w:ascii="Arial" w:hAnsi="Arial" w:cs="Arial"/>
          <w:i/>
        </w:rPr>
        <w:t>upoważnionej(</w:t>
      </w:r>
      <w:proofErr w:type="spellStart"/>
      <w:r w:rsidRPr="00034B2B">
        <w:rPr>
          <w:rFonts w:ascii="Arial" w:hAnsi="Arial" w:cs="Arial"/>
          <w:i/>
        </w:rPr>
        <w:t>ych</w:t>
      </w:r>
      <w:proofErr w:type="spellEnd"/>
      <w:r w:rsidRPr="00034B2B">
        <w:rPr>
          <w:rFonts w:ascii="Arial" w:hAnsi="Arial" w:cs="Arial"/>
          <w:i/>
        </w:rPr>
        <w:t>)</w:t>
      </w:r>
    </w:p>
    <w:p w14:paraId="292AE2A8" w14:textId="77777777" w:rsidR="00034B2B" w:rsidRPr="00034B2B" w:rsidRDefault="00034B2B" w:rsidP="00034B2B">
      <w:pPr>
        <w:ind w:left="6372"/>
        <w:rPr>
          <w:rFonts w:ascii="Arial" w:hAnsi="Arial" w:cs="Arial"/>
          <w:sz w:val="22"/>
          <w:szCs w:val="22"/>
        </w:rPr>
      </w:pPr>
      <w:r w:rsidRPr="00034B2B">
        <w:rPr>
          <w:rFonts w:ascii="Arial" w:hAnsi="Arial" w:cs="Arial"/>
          <w:i/>
          <w:sz w:val="22"/>
          <w:szCs w:val="22"/>
        </w:rPr>
        <w:t>.....................................</w:t>
      </w:r>
    </w:p>
    <w:p w14:paraId="2C824538" w14:textId="77777777" w:rsidR="008D5BAB" w:rsidRPr="00034B2B" w:rsidRDefault="008D5BAB" w:rsidP="008D5BAB">
      <w:pPr>
        <w:rPr>
          <w:rFonts w:ascii="Arial" w:hAnsi="Arial" w:cs="Arial"/>
        </w:rPr>
      </w:pPr>
    </w:p>
    <w:p w14:paraId="1CA64C90" w14:textId="77777777" w:rsidR="008D5BAB" w:rsidRPr="00034B2B" w:rsidRDefault="008D5BAB" w:rsidP="008D5BAB">
      <w:pPr>
        <w:rPr>
          <w:rFonts w:ascii="Arial" w:hAnsi="Arial" w:cs="Arial"/>
        </w:rPr>
      </w:pPr>
    </w:p>
    <w:p w14:paraId="32D3F446" w14:textId="77777777" w:rsidR="008D5BAB" w:rsidRPr="00034B2B" w:rsidRDefault="008D5BAB" w:rsidP="008D5BAB">
      <w:pPr>
        <w:rPr>
          <w:rFonts w:ascii="Arial" w:hAnsi="Arial" w:cs="Arial"/>
        </w:rPr>
      </w:pPr>
    </w:p>
    <w:p w14:paraId="084EF19B" w14:textId="77777777" w:rsidR="008D5BAB" w:rsidRPr="00034B2B" w:rsidRDefault="008D5BAB" w:rsidP="008D5BAB">
      <w:pPr>
        <w:rPr>
          <w:rFonts w:ascii="Arial" w:hAnsi="Arial" w:cs="Arial"/>
        </w:rPr>
      </w:pPr>
    </w:p>
    <w:p w14:paraId="5797886C" w14:textId="77777777" w:rsidR="008D5BAB" w:rsidRPr="00034B2B" w:rsidRDefault="008D5BAB" w:rsidP="008D5BAB">
      <w:pPr>
        <w:rPr>
          <w:rFonts w:ascii="Arial" w:hAnsi="Arial" w:cs="Arial"/>
        </w:rPr>
      </w:pPr>
    </w:p>
    <w:p w14:paraId="6B596B27" w14:textId="77777777" w:rsidR="008D5BAB" w:rsidRPr="00034B2B" w:rsidRDefault="008D5BAB" w:rsidP="008D5BAB">
      <w:pPr>
        <w:rPr>
          <w:rFonts w:ascii="Arial" w:hAnsi="Arial" w:cs="Arial"/>
        </w:rPr>
      </w:pPr>
    </w:p>
    <w:p w14:paraId="6070A1CA" w14:textId="77777777" w:rsidR="008D5BAB" w:rsidRPr="00034B2B" w:rsidRDefault="008D5BAB" w:rsidP="008D5BAB">
      <w:pPr>
        <w:rPr>
          <w:rFonts w:ascii="Arial" w:hAnsi="Arial" w:cs="Arial"/>
        </w:rPr>
      </w:pPr>
      <w:bookmarkStart w:id="0" w:name="_GoBack"/>
      <w:bookmarkEnd w:id="0"/>
    </w:p>
    <w:sectPr w:rsidR="008D5BAB" w:rsidRPr="00034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B0AE5"/>
    <w:multiLevelType w:val="hybridMultilevel"/>
    <w:tmpl w:val="6840D4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BAB"/>
    <w:rsid w:val="0001330D"/>
    <w:rsid w:val="00034B2B"/>
    <w:rsid w:val="001B55B7"/>
    <w:rsid w:val="00234D3C"/>
    <w:rsid w:val="00250623"/>
    <w:rsid w:val="003D129E"/>
    <w:rsid w:val="004F792C"/>
    <w:rsid w:val="0052718F"/>
    <w:rsid w:val="006B3D6F"/>
    <w:rsid w:val="007466E7"/>
    <w:rsid w:val="007E6B4D"/>
    <w:rsid w:val="0080141F"/>
    <w:rsid w:val="00891BA1"/>
    <w:rsid w:val="008D5BAB"/>
    <w:rsid w:val="008E4739"/>
    <w:rsid w:val="009139DA"/>
    <w:rsid w:val="00B26E85"/>
    <w:rsid w:val="00BE6CA0"/>
    <w:rsid w:val="00E079EB"/>
    <w:rsid w:val="00F37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B4230"/>
  <w15:chartTrackingRefBased/>
  <w15:docId w15:val="{40EDBFEF-B448-45CF-85C5-19077E099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D5B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uiPriority w:val="99"/>
    <w:qFormat/>
    <w:rsid w:val="009139DA"/>
    <w:pPr>
      <w:jc w:val="center"/>
    </w:pPr>
    <w:rPr>
      <w:rFonts w:eastAsia="Calibri"/>
      <w:b/>
      <w:i/>
      <w:sz w:val="20"/>
      <w:szCs w:val="20"/>
    </w:rPr>
  </w:style>
  <w:style w:type="character" w:customStyle="1" w:styleId="TytuZnak">
    <w:name w:val="Tytuł Znak"/>
    <w:basedOn w:val="Domylnaczcionkaakapitu"/>
    <w:link w:val="Tytu"/>
    <w:uiPriority w:val="99"/>
    <w:rsid w:val="009139DA"/>
    <w:rPr>
      <w:rFonts w:ascii="Times New Roman" w:eastAsia="Calibri" w:hAnsi="Times New Roman" w:cs="Times New Roman"/>
      <w:b/>
      <w:i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73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89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Katarzyna Pszczółkowska</cp:lastModifiedBy>
  <cp:revision>3</cp:revision>
  <dcterms:created xsi:type="dcterms:W3CDTF">2026-03-24T08:04:00Z</dcterms:created>
  <dcterms:modified xsi:type="dcterms:W3CDTF">2026-03-31T08:50:00Z</dcterms:modified>
</cp:coreProperties>
</file>